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南方科技大学材料科学与工程系“晶瑞爱心接力奖助学金 ”申请表</w:t>
      </w:r>
      <w:bookmarkStart w:id="0" w:name="_GoBack"/>
      <w:bookmarkEnd w:id="0"/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18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专业排名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发表SCI论文情况统计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请按时间顺序填写（包括发表时间、发表刊物等，如果论文已接收尚未发表，请备注清楚）。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专利获得情况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请按时间顺序填写（包括授权号、授权时间等）。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省部级以上科研项目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请按时间顺序填写（包括获得时间、项目级别、经费来源和经费金额等）。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参加全国性或国际性会议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请按时间顺序填写（包括参会时间、会议举办地点、会议摘要或poster题目）。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省部级或以上学术比赛奖励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请按时间顺序填写（包括获得时间、比赛级别、获得和等级奖励等）。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其他科研成果或获奖情况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</w:t>
            </w:r>
            <w:r>
              <w:rPr>
                <w:rFonts w:hint="eastAsia"/>
                <w:sz w:val="32"/>
                <w:szCs w:val="32"/>
                <w:lang w:eastAsia="zh-CN"/>
              </w:rPr>
              <w:t>推荐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                   日期：</w:t>
            </w:r>
          </w:p>
        </w:tc>
      </w:tr>
    </w:tbl>
    <w:p>
      <w:pPr>
        <w:jc w:val="both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E3BBD"/>
    <w:rsid w:val="00534EFE"/>
    <w:rsid w:val="005D16C0"/>
    <w:rsid w:val="005E57CB"/>
    <w:rsid w:val="00645D21"/>
    <w:rsid w:val="00680176"/>
    <w:rsid w:val="006D7426"/>
    <w:rsid w:val="00701921"/>
    <w:rsid w:val="007031FD"/>
    <w:rsid w:val="00706443"/>
    <w:rsid w:val="00764CD3"/>
    <w:rsid w:val="007A6BDC"/>
    <w:rsid w:val="008C0D3B"/>
    <w:rsid w:val="008D69D9"/>
    <w:rsid w:val="009A03D8"/>
    <w:rsid w:val="009F6CF6"/>
    <w:rsid w:val="00A15788"/>
    <w:rsid w:val="00A44484"/>
    <w:rsid w:val="00AA07EB"/>
    <w:rsid w:val="00AD7879"/>
    <w:rsid w:val="00AF6D0B"/>
    <w:rsid w:val="00B1532F"/>
    <w:rsid w:val="00BD1731"/>
    <w:rsid w:val="00C14CEA"/>
    <w:rsid w:val="00CE0FBE"/>
    <w:rsid w:val="00CE5333"/>
    <w:rsid w:val="00CF3833"/>
    <w:rsid w:val="00FB78A5"/>
    <w:rsid w:val="00FC10F1"/>
    <w:rsid w:val="031F73BC"/>
    <w:rsid w:val="1A237F40"/>
    <w:rsid w:val="26692BD0"/>
    <w:rsid w:val="30187F61"/>
    <w:rsid w:val="37E61460"/>
    <w:rsid w:val="3D9C0A0E"/>
    <w:rsid w:val="559F437D"/>
    <w:rsid w:val="693C71DB"/>
    <w:rsid w:val="6BEC7159"/>
    <w:rsid w:val="76FC08CA"/>
    <w:rsid w:val="79A00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636</Characters>
  <Lines>5</Lines>
  <Paragraphs>1</Paragraphs>
  <TotalTime>219</TotalTime>
  <ScaleCrop>false</ScaleCrop>
  <LinksUpToDate>false</LinksUpToDate>
  <CharactersWithSpaces>746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2016-05-05T08:51:00Z</dcterms:created>
  <dc:creator>宋寒</dc:creator>
  <cp:lastModifiedBy>宋大喜</cp:lastModifiedBy>
  <dcterms:modified xsi:type="dcterms:W3CDTF">2021-06-01T10:40:09Z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FD3B0AC5DBBB4B10A50B58063624C9B7</vt:lpwstr>
  </property>
</Properties>
</file>